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t xml:space="preserve">Uitslag 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M2 proef 1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20-12-2015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10:15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G. Meinardi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 (3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Lisa Roodhart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Sylvester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Nicole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Mandy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168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L1/C-L1/D-L1/E-L2/C-L2/D-L2/E (2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Valerie Vos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Marlou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Yasmin Elian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Ring Pandora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171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 (2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Marloes de Rijcke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Beauty Queen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Christa Kok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M1/C-M1/D-M1/E-M2/C-M2/D-M2/E (2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Lotte van Harten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Semmie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Stephanie Geurts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Jamil Ibn Eternity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159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M1/P-M2/P (1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169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  <w:sectPr w:rsidR="00000000">
          <w:headerReference w:type="default" r:id="rId6"/>
          <w:footerReference w:type="default" r:id="rId7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M2 proef 2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20-12-2015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10:15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G. Meinardi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B/C-B/D-B/E (3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Lisa Roodhart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Sylvester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Mandy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Nicole Schaffner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Explosief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168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L1/C-L1/D-L1/E-L2/C-L2/D-L2/E (2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Valerie Vos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Marlou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Yasmin Elian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Ring Pandora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170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L1/P-L2/P (2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Chri</w:t>
            </w:r>
            <w:r>
              <w:rPr>
                <w:rFonts w:ascii="Arial" w:hAnsi="Arial" w:cs="Arial"/>
                <w:b/>
                <w:sz w:val="20"/>
                <w:szCs w:val="24"/>
              </w:rPr>
              <w:t>sta Kok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Esra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Marloes de Rijcke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Beauty Queen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168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M1/C-M1/D-M1/E-M2/C-M2/D-M2/E (2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Lotte van Harten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Semmie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Stephanie Geurts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Jamil Ibn Eternity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159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M1/P-M2/P (1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Sammy van Vianen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Cimba Dormello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180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</w:rPr>
        <w:sectPr w:rsidR="00000000">
          <w:footerReference w:type="default" r:id="rId8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L1 proef 1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20-12-2015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A. Veenstra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(7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Laura Sons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Anneke van der Wijst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Amigo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Karin de Bruin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dalisha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180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Francien Engelhard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Denneis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Doce Delisosios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Michelle Trautig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Ristelina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195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Virginia Scheele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6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164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 (5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Evy van Veen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Tanzer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Nieuw Eldorado's Don de Lux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Ilja van Alten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Lonneke van Dasler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Avontuur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Michelle van Tol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Esprit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174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  <w:sectPr w:rsidR="00000000">
          <w:footerReference w:type="default" r:id="rId9"/>
          <w:pgSz w:w="11907" w:h="16840"/>
          <w:pgMar w:top="1134" w:right="1134" w:bottom="1134" w:left="1134" w:header="708" w:footer="395" w:gutter="0"/>
          <w:cols w:space="708"/>
          <w:noEndnote/>
        </w:sect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  <w:r>
        <w:rPr>
          <w:rFonts w:ascii="Arial" w:hAnsi="Arial" w:cs="Arial"/>
          <w:b/>
          <w:sz w:val="20"/>
          <w:szCs w:val="24"/>
          <w:u w:val="single"/>
        </w:rPr>
        <w:lastRenderedPageBreak/>
        <w:t xml:space="preserve">Uitslag 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4"/>
          <w:u w:val="single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KNHS Dressuur B t/m L1 proef 2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Datum: 20-12-2015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Aanvang: 13:30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Jury bij C: Mevrouw A. Veenstra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B/P (7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Karin de Bruin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dalisha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Anneke van der Wijst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Amigo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Francien Engelhard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Denneis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Doce Delisosios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Laura Sons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Michelle Trautig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Ristelina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200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Virginia Scheele (HC) (Impuls)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Esta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169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L1/P (5 combinaties)</w:t>
      </w: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750"/>
        <w:gridCol w:w="3090"/>
        <w:gridCol w:w="3090"/>
        <w:gridCol w:w="794"/>
        <w:gridCol w:w="567"/>
        <w:gridCol w:w="680"/>
        <w:gridCol w:w="68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Rang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Naam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Paard/Pony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Kl.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Cat.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P.nr.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ptn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Evy van Veen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HDP Tanzer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184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Michelle van Tol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Esprit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176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Ilja van Alten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Valentino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171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Stefanie Knaap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Nieuw Eldorado's Don de Lux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x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Lonneke van Dasler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Avontuur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L1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9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6E4923">
            <w:pPr>
              <w:autoSpaceDE w:val="0"/>
              <w:autoSpaceDN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Vrijw</w:t>
            </w:r>
          </w:p>
        </w:tc>
      </w:tr>
    </w:tbl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p w:rsidR="00000000" w:rsidRDefault="006E492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4"/>
        </w:rPr>
      </w:pPr>
    </w:p>
    <w:sectPr w:rsidR="00000000">
      <w:footerReference w:type="default" r:id="rId10"/>
      <w:pgSz w:w="11907" w:h="16840"/>
      <w:pgMar w:top="1134" w:right="1134" w:bottom="1134" w:left="1134" w:header="708" w:footer="395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6E4923" w:rsidP="001A412E">
      <w:pPr>
        <w:spacing w:after="0" w:line="240" w:lineRule="auto"/>
      </w:pPr>
      <w:r>
        <w:separator/>
      </w:r>
    </w:p>
  </w:endnote>
  <w:endnote w:type="continuationSeparator" w:id="0">
    <w:p w:rsidR="00000000" w:rsidRDefault="006E4923" w:rsidP="001A4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92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VP0069888 Soest 20-12-2015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92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VP0069888 Soest 20-12-2015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92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VP0069888 Soest 20-12-2015 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923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24"/>
      </w:rPr>
    </w:pPr>
    <w:r>
      <w:rPr>
        <w:rFonts w:ascii="Arial" w:hAnsi="Arial" w:cs="Arial"/>
        <w:sz w:val="16"/>
        <w:szCs w:val="24"/>
      </w:rPr>
      <w:t xml:space="preserve">VP0069888 Soest 20-12-2015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6E4923" w:rsidP="001A412E">
      <w:pPr>
        <w:spacing w:after="0" w:line="240" w:lineRule="auto"/>
      </w:pPr>
      <w:r>
        <w:separator/>
      </w:r>
    </w:p>
  </w:footnote>
  <w:footnote w:type="continuationSeparator" w:id="0">
    <w:p w:rsidR="00000000" w:rsidRDefault="006E4923" w:rsidP="001A4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E4923">
    <w:pPr>
      <w:framePr w:wrap="auto" w:vAnchor="text" w:hAnchor="margin" w:xAlign="right" w:y="1"/>
      <w:tabs>
        <w:tab w:val="center" w:pos="4536"/>
        <w:tab w:val="right" w:pos="9072"/>
      </w:tabs>
      <w:spacing w:after="0" w:line="240" w:lineRule="auto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PAGE 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>/</w:t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NUMPAGES </w:instrText>
    </w:r>
    <w:r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4</w:t>
    </w:r>
    <w:r>
      <w:rPr>
        <w:rFonts w:ascii="Arial" w:hAnsi="Arial" w:cs="Arial"/>
        <w:sz w:val="18"/>
        <w:szCs w:val="18"/>
      </w:rPr>
      <w:fldChar w:fldCharType="end"/>
    </w:r>
  </w:p>
  <w:p w:rsidR="00000000" w:rsidRDefault="006E4923">
    <w:pPr>
      <w:tabs>
        <w:tab w:val="center" w:pos="4536"/>
        <w:tab w:val="right" w:pos="9072"/>
      </w:tabs>
      <w:spacing w:after="0" w:line="240" w:lineRule="auto"/>
      <w:ind w:right="360"/>
      <w:rPr>
        <w:rFonts w:ascii="Arial" w:hAnsi="Arial" w:cs="Arial"/>
        <w:sz w:val="18"/>
        <w:szCs w:val="1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4923"/>
    <w:rsid w:val="006E4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2895</Characters>
  <Application>Microsoft Office Word</Application>
  <DocSecurity>0</DocSecurity>
  <Lines>24</Lines>
  <Paragraphs>6</Paragraphs>
  <ScaleCrop>false</ScaleCrop>
  <Company/>
  <LinksUpToDate>false</LinksUpToDate>
  <CharactersWithSpaces>3415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FNRS manege Nieuw Eldora</dc:subject>
  <dc:creator>Concours 3.5</dc:creator>
  <cp:lastModifiedBy>Gastaccount</cp:lastModifiedBy>
  <cp:revision>2</cp:revision>
  <dcterms:created xsi:type="dcterms:W3CDTF">2015-12-20T16:10:00Z</dcterms:created>
  <dcterms:modified xsi:type="dcterms:W3CDTF">2015-12-20T16:10:00Z</dcterms:modified>
</cp:coreProperties>
</file>